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76" w:rsidRPr="00655E76" w:rsidRDefault="00655E76" w:rsidP="00655E76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8"/>
          <w:szCs w:val="28"/>
        </w:rPr>
      </w:pPr>
      <w:r w:rsidRPr="00655E76">
        <w:rPr>
          <w:rFonts w:ascii="Arial" w:eastAsia="Times New Roman" w:hAnsi="Arial" w:cs="Arial"/>
          <w:b/>
          <w:bCs/>
          <w:color w:val="4E4E4E"/>
          <w:sz w:val="28"/>
          <w:szCs w:val="28"/>
        </w:rPr>
        <w:t>Итоги областного конкурса</w:t>
      </w:r>
    </w:p>
    <w:p w:rsidR="00655E76" w:rsidRPr="00655E76" w:rsidRDefault="00655E76" w:rsidP="00655E76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8"/>
          <w:szCs w:val="28"/>
        </w:rPr>
      </w:pPr>
      <w:r w:rsidRPr="00655E76">
        <w:rPr>
          <w:rFonts w:ascii="Arial" w:eastAsia="Times New Roman" w:hAnsi="Arial" w:cs="Arial"/>
          <w:b/>
          <w:bCs/>
          <w:color w:val="4E4E4E"/>
          <w:sz w:val="28"/>
          <w:szCs w:val="28"/>
        </w:rPr>
        <w:t>«Юные таланты за безопасность!» в 2013 г.</w:t>
      </w:r>
    </w:p>
    <w:p w:rsidR="00655E76" w:rsidRDefault="00655E76" w:rsidP="00655E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tbl>
      <w:tblPr>
        <w:tblW w:w="10770" w:type="dxa"/>
        <w:tblCellSpacing w:w="0" w:type="dxa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9"/>
        <w:gridCol w:w="1860"/>
        <w:gridCol w:w="1436"/>
        <w:gridCol w:w="3678"/>
        <w:gridCol w:w="2797"/>
      </w:tblGrid>
      <w:tr w:rsidR="00812699" w:rsidRPr="00655E76" w:rsidTr="00655E76">
        <w:trPr>
          <w:tblCellSpacing w:w="0" w:type="dxa"/>
        </w:trPr>
        <w:tc>
          <w:tcPr>
            <w:tcW w:w="10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55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Подноминация</w:t>
            </w:r>
            <w:proofErr w:type="spellEnd"/>
            <w:r w:rsidRPr="00655E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 </w:t>
            </w:r>
            <w:r w:rsidRPr="00655E7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«Агитационные материалы»</w:t>
            </w:r>
          </w:p>
        </w:tc>
      </w:tr>
      <w:tr w:rsidR="00812699" w:rsidRPr="00655E76" w:rsidTr="00655E76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Корнеев Алексей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Машков Андрей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3 класс</w:t>
            </w:r>
          </w:p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7 класс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МОУ «</w:t>
            </w: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Темповская</w:t>
            </w:r>
            <w:proofErr w:type="spell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 СОШ </w:t>
            </w: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Ртищевского</w:t>
            </w:r>
            <w:proofErr w:type="spell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 района Саратовского области»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Кравцов В.В.</w:t>
            </w:r>
          </w:p>
        </w:tc>
      </w:tr>
      <w:tr w:rsidR="00812699" w:rsidRPr="00655E76" w:rsidTr="00655E76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Зайцев Никита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Усачева Виктория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МОУ «СОШ №77» Фрунзенского района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г. Саратова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Медведева Н.А.</w:t>
            </w:r>
          </w:p>
        </w:tc>
      </w:tr>
      <w:tr w:rsidR="00812699" w:rsidRPr="00655E76" w:rsidTr="00655E76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III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Ворожейкин</w:t>
            </w:r>
            <w:proofErr w:type="spellEnd"/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Дмитрий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1 класс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МОУ СОШ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. Журавлевка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Краснокутского района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55E7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Гузенко Г.И.</w:t>
            </w:r>
          </w:p>
        </w:tc>
      </w:tr>
      <w:tr w:rsidR="00812699" w:rsidRPr="00655E76" w:rsidTr="00655E76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Ямбулатова</w:t>
            </w:r>
            <w:proofErr w:type="spell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 Екатерина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Абулгатин</w:t>
            </w:r>
            <w:proofErr w:type="spell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9 класс</w:t>
            </w:r>
          </w:p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8 класс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ГКОУ Саратовской области для детей </w:t>
            </w:r>
            <w:proofErr w:type="gram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–с</w:t>
            </w:r>
            <w:proofErr w:type="gram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ирот и детей, оставшихся без попечение родителей «Школа-интернат для детей - сирот и детей, оставшихся без попечения родителей»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г. Пугачева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Лушникова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О.В.</w:t>
            </w:r>
          </w:p>
        </w:tc>
      </w:tr>
      <w:tr w:rsidR="00812699" w:rsidRPr="00655E76" w:rsidTr="00655E76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Грамота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Коллективная работа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МОУ «СОШ №77» Фрунзенского района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аратова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Тихончук</w:t>
            </w:r>
            <w:proofErr w:type="spell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 И.В.</w:t>
            </w:r>
          </w:p>
        </w:tc>
      </w:tr>
      <w:tr w:rsidR="00812699" w:rsidRPr="00655E76" w:rsidTr="00655E76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Грамота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Павлов Сергей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9 лет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 xml:space="preserve">МАОУ ДОД «Центр детского творчества» </w:t>
            </w:r>
            <w:proofErr w:type="spellStart"/>
            <w:proofErr w:type="gram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/к «Восход»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Кировского района</w:t>
            </w:r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г. Саратова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Конотопская</w:t>
            </w:r>
            <w:proofErr w:type="spellEnd"/>
          </w:p>
          <w:p w:rsidR="00812699" w:rsidRPr="00655E76" w:rsidRDefault="00812699" w:rsidP="00DA2C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5E76">
              <w:rPr>
                <w:rFonts w:ascii="Arial" w:eastAsia="Times New Roman" w:hAnsi="Arial" w:cs="Arial"/>
                <w:sz w:val="24"/>
                <w:szCs w:val="24"/>
              </w:rPr>
              <w:t>И.В.</w:t>
            </w:r>
          </w:p>
        </w:tc>
      </w:tr>
    </w:tbl>
    <w:p w:rsidR="00812699" w:rsidRPr="00655E76" w:rsidRDefault="00812699" w:rsidP="00DA2C65">
      <w:pPr>
        <w:spacing w:after="0"/>
        <w:rPr>
          <w:sz w:val="24"/>
          <w:szCs w:val="24"/>
        </w:rPr>
      </w:pPr>
    </w:p>
    <w:sectPr w:rsidR="00812699" w:rsidRPr="00655E76" w:rsidSect="002B797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976"/>
    <w:rsid w:val="00015E50"/>
    <w:rsid w:val="0026352F"/>
    <w:rsid w:val="002B7976"/>
    <w:rsid w:val="003C5A09"/>
    <w:rsid w:val="00484C4C"/>
    <w:rsid w:val="00655E76"/>
    <w:rsid w:val="00812699"/>
    <w:rsid w:val="00924E76"/>
    <w:rsid w:val="009A0BE8"/>
    <w:rsid w:val="00AD633F"/>
    <w:rsid w:val="00B9634F"/>
    <w:rsid w:val="00BB15CC"/>
    <w:rsid w:val="00BB2573"/>
    <w:rsid w:val="00DA2C65"/>
    <w:rsid w:val="00FA4F81"/>
    <w:rsid w:val="00FB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8"/>
  </w:style>
  <w:style w:type="paragraph" w:styleId="1">
    <w:name w:val="heading 1"/>
    <w:basedOn w:val="a"/>
    <w:link w:val="10"/>
    <w:uiPriority w:val="9"/>
    <w:qFormat/>
    <w:rsid w:val="002B7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2B79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2B797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2B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Учащиеся</cp:lastModifiedBy>
  <cp:revision>10</cp:revision>
  <dcterms:created xsi:type="dcterms:W3CDTF">2013-06-13T09:33:00Z</dcterms:created>
  <dcterms:modified xsi:type="dcterms:W3CDTF">2013-06-14T04:52:00Z</dcterms:modified>
</cp:coreProperties>
</file>